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BE" w:rsidRDefault="00D00DBE" w:rsidP="00D00DBE">
      <w:pPr>
        <w:spacing w:line="460" w:lineRule="exact"/>
        <w:jc w:val="center"/>
        <w:rPr>
          <w:rFonts w:ascii="Tahoma" w:hAnsi="Tahoma" w:cs="B Nazanin"/>
          <w:b/>
          <w:bCs/>
          <w:sz w:val="32"/>
          <w:szCs w:val="32"/>
        </w:rPr>
      </w:pPr>
      <w:r w:rsidRPr="002101EF">
        <w:rPr>
          <w:rFonts w:cs="B Nazanin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44575A5" wp14:editId="27BF35FA">
            <wp:simplePos x="0" y="0"/>
            <wp:positionH relativeFrom="column">
              <wp:posOffset>2611120</wp:posOffset>
            </wp:positionH>
            <wp:positionV relativeFrom="paragraph">
              <wp:posOffset>275590</wp:posOffset>
            </wp:positionV>
            <wp:extent cx="762000" cy="854604"/>
            <wp:effectExtent l="19050" t="19050" r="19050" b="22225"/>
            <wp:wrapNone/>
            <wp:docPr id="6" name="Picture 3" descr="Description: Description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4604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DBE" w:rsidRDefault="00D00DBE" w:rsidP="00D00DBE">
      <w:pPr>
        <w:spacing w:line="460" w:lineRule="exact"/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D00DBE" w:rsidRDefault="00D00DBE" w:rsidP="00D00DBE">
      <w:pPr>
        <w:spacing w:line="460" w:lineRule="exact"/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D00DBE" w:rsidRDefault="00D00DBE" w:rsidP="00D00DBE">
      <w:pPr>
        <w:spacing w:line="460" w:lineRule="exact"/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7708CB" w:rsidRDefault="006A5853" w:rsidP="007708CB">
      <w:pPr>
        <w:spacing w:line="460" w:lineRule="exact"/>
        <w:jc w:val="center"/>
        <w:rPr>
          <w:rFonts w:ascii="Tahoma" w:hAnsi="Tahoma" w:cs="B Nazanin"/>
          <w:b/>
          <w:bCs/>
          <w:sz w:val="32"/>
          <w:szCs w:val="32"/>
          <w:rtl/>
        </w:rPr>
      </w:pPr>
      <w:r w:rsidRPr="002101EF">
        <w:rPr>
          <w:rFonts w:cs="B Nazani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16028" wp14:editId="4092B347">
                <wp:simplePos x="0" y="0"/>
                <wp:positionH relativeFrom="column">
                  <wp:posOffset>1933575</wp:posOffset>
                </wp:positionH>
                <wp:positionV relativeFrom="paragraph">
                  <wp:posOffset>118745</wp:posOffset>
                </wp:positionV>
                <wp:extent cx="2314575" cy="523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23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A5853" w:rsidRPr="006A5853" w:rsidRDefault="00903CA7" w:rsidP="007708CB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A5853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دانشگاه علوم پزشک</w:t>
                            </w:r>
                            <w:r w:rsidRPr="006A5853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2101EF" w:rsidRPr="006A5853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و خدمات بهداشتی درمانی</w:t>
                            </w:r>
                            <w:r w:rsidRPr="006A5853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زنجان</w:t>
                            </w:r>
                          </w:p>
                          <w:p w:rsidR="00903CA7" w:rsidRPr="006A5853" w:rsidRDefault="007708CB" w:rsidP="007708CB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A5853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معاونت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160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2.25pt;margin-top:9.35pt;width:182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" stroked="f">
                <v:textbox inset="0,0,0,0">
                  <w:txbxContent>
                    <w:p w:rsidR="006A5853" w:rsidRPr="006A5853" w:rsidRDefault="00903CA7" w:rsidP="007708CB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</w:pPr>
                      <w:r w:rsidRPr="006A5853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دانشگاه علوم پزشک</w:t>
                      </w:r>
                      <w:r w:rsidRPr="006A5853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ی</w:t>
                      </w:r>
                      <w:r w:rsidR="002101EF" w:rsidRPr="006A5853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 xml:space="preserve"> و خدمات بهداشتی درمانی</w:t>
                      </w:r>
                      <w:r w:rsidRPr="006A5853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 xml:space="preserve"> زنجان</w:t>
                      </w:r>
                    </w:p>
                    <w:p w:rsidR="00903CA7" w:rsidRPr="006A5853" w:rsidRDefault="007708CB" w:rsidP="007708CB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</w:pPr>
                      <w:r w:rsidRPr="006A5853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 xml:space="preserve"> معاونت تحقیقات و فناوری</w:t>
                      </w:r>
                    </w:p>
                  </w:txbxContent>
                </v:textbox>
              </v:shape>
            </w:pict>
          </mc:Fallback>
        </mc:AlternateContent>
      </w:r>
    </w:p>
    <w:p w:rsidR="0032626D" w:rsidRDefault="0032626D" w:rsidP="0032626D">
      <w:pPr>
        <w:spacing w:line="460" w:lineRule="exact"/>
        <w:rPr>
          <w:rFonts w:ascii="Tahoma" w:hAnsi="Tahoma" w:cs="B Nazanin"/>
          <w:b/>
          <w:bCs/>
          <w:sz w:val="32"/>
          <w:szCs w:val="32"/>
          <w:rtl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 xml:space="preserve">                               </w:t>
      </w:r>
    </w:p>
    <w:p w:rsidR="006A5853" w:rsidRDefault="0032626D" w:rsidP="0032626D">
      <w:pPr>
        <w:spacing w:line="460" w:lineRule="exact"/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 xml:space="preserve">                                         </w:t>
      </w:r>
    </w:p>
    <w:p w:rsidR="00A56C1D" w:rsidRPr="002101EF" w:rsidRDefault="006A5853" w:rsidP="0032626D">
      <w:pPr>
        <w:spacing w:line="460" w:lineRule="exact"/>
        <w:rPr>
          <w:rFonts w:ascii="Tahoma" w:hAnsi="Tahoma" w:cs="B Nazanin"/>
          <w:b/>
          <w:bCs/>
          <w:sz w:val="32"/>
          <w:szCs w:val="32"/>
          <w:rtl/>
        </w:rPr>
      </w:pPr>
      <w:r>
        <w:rPr>
          <w:rFonts w:ascii="Tahoma" w:hAnsi="Tahoma" w:cs="B Nazanin"/>
          <w:b/>
          <w:bCs/>
          <w:sz w:val="32"/>
          <w:szCs w:val="32"/>
        </w:rPr>
        <w:t xml:space="preserve">                             </w:t>
      </w:r>
      <w:r w:rsidR="0032626D">
        <w:rPr>
          <w:rFonts w:ascii="Tahoma" w:hAnsi="Tahoma" w:cs="B Nazanin" w:hint="cs"/>
          <w:b/>
          <w:bCs/>
          <w:sz w:val="32"/>
          <w:szCs w:val="32"/>
          <w:rtl/>
        </w:rPr>
        <w:t xml:space="preserve">    </w:t>
      </w:r>
      <w:r w:rsidR="00A56C1D" w:rsidRPr="002101EF">
        <w:rPr>
          <w:rFonts w:ascii="Tahoma" w:hAnsi="Tahoma" w:cs="B Nazanin" w:hint="cs"/>
          <w:b/>
          <w:bCs/>
          <w:sz w:val="32"/>
          <w:szCs w:val="32"/>
          <w:rtl/>
        </w:rPr>
        <w:t xml:space="preserve">فرم </w:t>
      </w:r>
      <w:r w:rsidR="007708CB">
        <w:rPr>
          <w:rFonts w:ascii="Tahoma" w:hAnsi="Tahoma" w:cs="B Nazanin" w:hint="cs"/>
          <w:b/>
          <w:bCs/>
          <w:sz w:val="32"/>
          <w:szCs w:val="32"/>
          <w:rtl/>
          <w:lang w:bidi="fa-IR"/>
        </w:rPr>
        <w:t xml:space="preserve">درخواست </w:t>
      </w:r>
      <w:r w:rsidR="00361AA5" w:rsidRPr="002101EF">
        <w:rPr>
          <w:rFonts w:ascii="Tahoma" w:hAnsi="Tahoma" w:cs="B Nazanin" w:hint="cs"/>
          <w:b/>
          <w:bCs/>
          <w:sz w:val="32"/>
          <w:szCs w:val="32"/>
          <w:rtl/>
        </w:rPr>
        <w:t>ترجمه</w:t>
      </w:r>
      <w:r w:rsidR="007708CB">
        <w:rPr>
          <w:rFonts w:ascii="Tahoma" w:hAnsi="Tahoma" w:cs="B Nazanin" w:hint="cs"/>
          <w:b/>
          <w:bCs/>
          <w:sz w:val="32"/>
          <w:szCs w:val="32"/>
          <w:rtl/>
        </w:rPr>
        <w:t xml:space="preserve"> کتاب</w:t>
      </w:r>
      <w:r w:rsidR="00361AA5" w:rsidRPr="002101EF">
        <w:rPr>
          <w:rFonts w:ascii="Tahoma" w:hAnsi="Tahoma" w:cs="B Nazanin"/>
          <w:b/>
          <w:bCs/>
          <w:sz w:val="32"/>
          <w:szCs w:val="32"/>
        </w:rPr>
        <w:t xml:space="preserve"> </w:t>
      </w:r>
    </w:p>
    <w:p w:rsidR="006D720A" w:rsidRPr="003237E2" w:rsidRDefault="006D720A" w:rsidP="006D720A">
      <w:pPr>
        <w:spacing w:line="460" w:lineRule="exact"/>
        <w:jc w:val="both"/>
        <w:rPr>
          <w:rFonts w:ascii="Tahoma" w:hAnsi="Tahoma"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6D720A" w:rsidRPr="003237E2" w:rsidTr="002101EF">
        <w:trPr>
          <w:trHeight w:val="2340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8CB" w:rsidRPr="003237E2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3237E2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مشخصات اثر</w:t>
            </w:r>
          </w:p>
          <w:p w:rsidR="009935B2" w:rsidRDefault="009935B2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7708CB" w:rsidRPr="003237E2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</w:rPr>
            </w:pP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عنوان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اثر به زبان اصل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>:</w:t>
            </w:r>
          </w:p>
          <w:p w:rsidR="007708CB" w:rsidRPr="003237E2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</w:rPr>
            </w:pP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نام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نو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سنده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اثر اصل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>:</w:t>
            </w:r>
          </w:p>
          <w:p w:rsidR="007708CB" w:rsidRPr="003237E2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</w:rPr>
            </w:pP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ناشر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>:                                               سال انتشار:</w:t>
            </w:r>
          </w:p>
          <w:p w:rsidR="007708CB" w:rsidRPr="003237E2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شابک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(ترج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حا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B Nazanin"/>
                <w:sz w:val="28"/>
                <w:szCs w:val="28"/>
              </w:rPr>
              <w:t>(</w:t>
            </w:r>
            <w:r w:rsidRPr="003237E2">
              <w:rPr>
                <w:rFonts w:ascii="Tahoma" w:hAnsi="Tahoma" w:cs="B Nazanin"/>
                <w:sz w:val="28"/>
                <w:szCs w:val="28"/>
              </w:rPr>
              <w:t>ISBN-13)</w:t>
            </w: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7708CB" w:rsidRDefault="007708CB" w:rsidP="005F5E14">
            <w:pPr>
              <w:spacing w:line="480" w:lineRule="auto"/>
              <w:jc w:val="both"/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708CB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ل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نک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اثر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اصل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در سا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ت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آمازون 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ی</w:t>
            </w:r>
            <w:r w:rsidRPr="003237E2">
              <w:rPr>
                <w:rFonts w:ascii="Tahoma" w:hAnsi="Tahoma" w:cs="B Nazanin" w:hint="eastAsia"/>
                <w:sz w:val="28"/>
                <w:szCs w:val="28"/>
                <w:rtl/>
              </w:rPr>
              <w:t>ا</w:t>
            </w:r>
            <w:r w:rsidRPr="003237E2">
              <w:rPr>
                <w:rFonts w:ascii="Tahoma" w:hAnsi="Tahoma" w:cs="B Nazanin"/>
                <w:sz w:val="28"/>
                <w:szCs w:val="28"/>
                <w:rtl/>
              </w:rPr>
              <w:t xml:space="preserve"> </w:t>
            </w:r>
            <w:r w:rsidRPr="003237E2">
              <w:rPr>
                <w:rFonts w:ascii="Tahoma" w:hAnsi="Tahoma" w:cs="B Nazanin"/>
                <w:sz w:val="28"/>
                <w:szCs w:val="28"/>
              </w:rPr>
              <w:t>Worldcat</w:t>
            </w:r>
          </w:p>
          <w:p w:rsidR="007708CB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</w:p>
          <w:p w:rsidR="009935B2" w:rsidRDefault="009935B2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</w:p>
          <w:p w:rsidR="009935B2" w:rsidRDefault="009935B2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</w:p>
          <w:p w:rsidR="007708CB" w:rsidRPr="000E0930" w:rsidRDefault="007708CB" w:rsidP="009935B2">
            <w:pPr>
              <w:spacing w:line="480" w:lineRule="auto"/>
              <w:jc w:val="both"/>
              <w:rPr>
                <w:rFonts w:ascii="Tahoma" w:hAnsi="Tahom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مترجم </w:t>
            </w:r>
            <w:r w:rsidR="009935B2">
              <w:rPr>
                <w:rFonts w:ascii="Tahoma" w:hAnsi="Tahoma" w:cs="B Nazanin" w:hint="cs"/>
                <w:b/>
                <w:bCs/>
                <w:sz w:val="28"/>
                <w:szCs w:val="28"/>
                <w:rtl/>
                <w:lang w:bidi="fa-IR"/>
              </w:rPr>
              <w:t>(مترجمان):</w:t>
            </w:r>
            <w:r>
              <w:rPr>
                <w:rFonts w:ascii="Tahoma" w:hAnsi="Tahoma"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7708CB" w:rsidRDefault="007708CB" w:rsidP="007708CB">
            <w:pPr>
              <w:spacing w:line="480" w:lineRule="auto"/>
              <w:jc w:val="both"/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نام و نام خانوادگی</w:t>
            </w: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:</w:t>
            </w:r>
            <w:r w:rsidRPr="000E0930">
              <w:rPr>
                <w:rFonts w:ascii="Tahoma" w:hAnsi="Tahoma" w:cs="B Nazanin" w:hint="cs"/>
                <w:sz w:val="28"/>
                <w:szCs w:val="28"/>
                <w:rtl/>
              </w:rPr>
              <w:t xml:space="preserve">                                         </w:t>
            </w:r>
            <w:r>
              <w:rPr>
                <w:rFonts w:ascii="Tahoma" w:hAnsi="Tahoma" w:cs="B Nazanin" w:hint="cs"/>
                <w:sz w:val="28"/>
                <w:szCs w:val="28"/>
                <w:rtl/>
              </w:rPr>
              <w:t>رشته تحصیلی:</w:t>
            </w:r>
            <w:r w:rsidR="002929B5">
              <w:rPr>
                <w:rFonts w:ascii="Tahoma" w:hAnsi="Tahoma" w:cs="B Nazanin"/>
                <w:sz w:val="28"/>
                <w:szCs w:val="28"/>
              </w:rPr>
              <w:t xml:space="preserve">        </w:t>
            </w:r>
            <w:r w:rsidR="002929B5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تاریخ تولد:           </w:t>
            </w:r>
          </w:p>
          <w:p w:rsidR="002929B5" w:rsidRPr="000E0930" w:rsidRDefault="002929B5" w:rsidP="007708CB">
            <w:pPr>
              <w:spacing w:line="480" w:lineRule="auto"/>
              <w:jc w:val="both"/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کد ملی:</w:t>
            </w:r>
            <w:bookmarkStart w:id="0" w:name="_GoBack"/>
            <w:bookmarkEnd w:id="0"/>
          </w:p>
          <w:p w:rsidR="007708CB" w:rsidRPr="000E0930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تلفن تماس</w:t>
            </w:r>
            <w:r>
              <w:rPr>
                <w:rFonts w:ascii="Tahoma" w:hAnsi="Tahoma" w:cs="Times New Roman" w:hint="cs"/>
                <w:sz w:val="28"/>
                <w:szCs w:val="28"/>
                <w:rtl/>
              </w:rPr>
              <w:t>:</w:t>
            </w:r>
            <w:r>
              <w:rPr>
                <w:rFonts w:ascii="Tahoma" w:hAnsi="Tahoma" w:cs="B Nazanin" w:hint="cs"/>
                <w:sz w:val="28"/>
                <w:szCs w:val="28"/>
                <w:rtl/>
              </w:rPr>
              <w:t xml:space="preserve">                                               پست الکترونیکی:</w:t>
            </w:r>
          </w:p>
          <w:p w:rsidR="007708CB" w:rsidRDefault="007708CB" w:rsidP="009935B2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شناسه ارکید</w:t>
            </w:r>
            <w:r w:rsidR="009935B2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Tahoma" w:hAnsi="Tahoma" w:cs="B Nazanin"/>
                <w:sz w:val="28"/>
                <w:szCs w:val="28"/>
                <w:lang w:bidi="fa-IR"/>
              </w:rPr>
              <w:t xml:space="preserve"> </w:t>
            </w:r>
          </w:p>
          <w:p w:rsidR="009935B2" w:rsidRDefault="009935B2" w:rsidP="006A3DB2">
            <w:pPr>
              <w:bidi w:val="0"/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/>
                <w:sz w:val="28"/>
                <w:szCs w:val="28"/>
                <w:lang w:bidi="fa-IR"/>
              </w:rPr>
              <w:t>Orcid:</w:t>
            </w:r>
          </w:p>
          <w:p w:rsidR="007708CB" w:rsidRDefault="005961F7" w:rsidP="005961F7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BC37FD" wp14:editId="48BCC38B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63500</wp:posOffset>
                      </wp:positionV>
                      <wp:extent cx="247650" cy="14287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474B7D" id="Oval 2" o:spid="_x0000_s1026" style="position:absolute;margin-left:88.2pt;margin-top:5pt;width:19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" fillcolor="window" strokecolor="#f79646" strokeweight="2pt"/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A69526" wp14:editId="6DB48AA0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92075</wp:posOffset>
                      </wp:positionV>
                      <wp:extent cx="247650" cy="1428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9BC9EF" id="Oval 4" o:spid="_x0000_s1026" style="position:absolute;margin-left:347.7pt;margin-top:7.25pt;width:19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" fillcolor="window" strokecolor="#f79646" strokeweight="2pt"/>
                  </w:pict>
                </mc:Fallback>
              </mc:AlternateContent>
            </w:r>
            <w:r w:rsidR="007708CB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عضو هیئت علمی:    </w:t>
            </w: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="007708CB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    کارمند(ذکر نام</w:t>
            </w:r>
            <w:r>
              <w:rPr>
                <w:rFonts w:ascii="Tahoma" w:hAnsi="Tahoma"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محل اشتغال</w:t>
            </w:r>
            <w:r w:rsidR="007708CB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الزامی است)                                         </w:t>
            </w:r>
          </w:p>
          <w:p w:rsidR="007708CB" w:rsidRPr="009935B2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  <w:r w:rsidRPr="009935B2">
              <w:rPr>
                <w:rFonts w:ascii="Tahoma" w:hAnsi="Tahoma" w:cs="B Nazanin" w:hint="cs"/>
                <w:color w:val="FF0000"/>
                <w:sz w:val="28"/>
                <w:szCs w:val="28"/>
                <w:rtl/>
                <w:lang w:bidi="fa-IR"/>
              </w:rPr>
              <w:t xml:space="preserve">داشتن مجوز </w:t>
            </w:r>
            <w:r w:rsidRPr="009935B2">
              <w:rPr>
                <w:rFonts w:ascii="Tahoma" w:hAnsi="Tahoma" w:cs="B Nazanin"/>
                <w:color w:val="FF0000"/>
                <w:sz w:val="28"/>
                <w:szCs w:val="28"/>
                <w:lang w:bidi="fa-IR"/>
              </w:rPr>
              <w:t>Copy right holder</w:t>
            </w:r>
            <w:r w:rsidRPr="009935B2">
              <w:rPr>
                <w:rFonts w:ascii="Tahoma" w:hAnsi="Tahoma" w:cs="B Nazanin" w:hint="cs"/>
                <w:color w:val="FF0000"/>
                <w:sz w:val="28"/>
                <w:szCs w:val="28"/>
                <w:rtl/>
                <w:lang w:bidi="fa-IR"/>
              </w:rPr>
              <w:t xml:space="preserve"> از نویسنده یا ناشرکتاب اصلی الزامی است.</w:t>
            </w:r>
          </w:p>
          <w:p w:rsidR="007708CB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lang w:bidi="fa-IR"/>
              </w:rPr>
            </w:pPr>
          </w:p>
          <w:p w:rsidR="007708CB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معرفی داور پیشنهادی:</w:t>
            </w:r>
          </w:p>
          <w:p w:rsidR="007708CB" w:rsidRPr="0001631B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  <w:r w:rsidRPr="0001631B">
              <w:rPr>
                <w:rFonts w:ascii="Tahoma" w:hAnsi="Tahoma" w:cs="B Nazanin" w:hint="cs"/>
                <w:color w:val="FF0000"/>
                <w:sz w:val="28"/>
                <w:szCs w:val="28"/>
                <w:rtl/>
                <w:lang w:bidi="fa-IR"/>
              </w:rPr>
              <w:t>(معرفی داور پیشنهادی الزاما به معنی ارسال اثر به آنان جهت داوری نمی باشد.)</w:t>
            </w:r>
          </w:p>
          <w:p w:rsidR="007708CB" w:rsidRDefault="00BB55BA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نام و </w:t>
            </w:r>
            <w:r>
              <w:rPr>
                <w:rFonts w:ascii="Tahoma" w:hAnsi="Tahoma" w:cs="B Nazanin"/>
                <w:sz w:val="28"/>
                <w:szCs w:val="28"/>
                <w:lang w:bidi="fa-IR"/>
              </w:rPr>
              <w:t>Orcid ID</w:t>
            </w: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708CB" w:rsidRPr="00823A37">
              <w:rPr>
                <w:rFonts w:ascii="Tahoma" w:hAnsi="Tahoma" w:cs="B Nazanin"/>
                <w:sz w:val="28"/>
                <w:szCs w:val="28"/>
                <w:rtl/>
                <w:lang w:bidi="fa-IR"/>
              </w:rPr>
              <w:t>سا</w:t>
            </w:r>
            <w:r w:rsidR="007708CB" w:rsidRPr="00823A37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ی</w:t>
            </w:r>
            <w:r w:rsidR="007708CB" w:rsidRPr="00823A37">
              <w:rPr>
                <w:rFonts w:ascii="Tahoma" w:hAnsi="Tahoma" w:cs="B Nazanin" w:hint="eastAsia"/>
                <w:sz w:val="28"/>
                <w:szCs w:val="28"/>
                <w:rtl/>
                <w:lang w:bidi="fa-IR"/>
              </w:rPr>
              <w:t>ر</w:t>
            </w:r>
            <w:r w:rsidR="007708CB" w:rsidRPr="00823A37">
              <w:rPr>
                <w:rFonts w:ascii="Tahoma" w:hAnsi="Tahoma" w:cs="B Nazanin"/>
                <w:sz w:val="28"/>
                <w:szCs w:val="28"/>
                <w:rtl/>
                <w:lang w:bidi="fa-IR"/>
              </w:rPr>
              <w:t xml:space="preserve"> همکاران:</w:t>
            </w:r>
          </w:p>
          <w:p w:rsidR="007708CB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</w:p>
          <w:p w:rsidR="007708CB" w:rsidRPr="007708CB" w:rsidRDefault="007708CB" w:rsidP="007708CB">
            <w:pPr>
              <w:tabs>
                <w:tab w:val="left" w:pos="2304"/>
              </w:tabs>
              <w:spacing w:line="480" w:lineRule="auto"/>
              <w:jc w:val="both"/>
              <w:rPr>
                <w:rFonts w:ascii="Tahoma" w:hAnsi="Tahoma" w:cs="B Nazanin"/>
                <w:color w:val="FF0000"/>
                <w:sz w:val="28"/>
                <w:szCs w:val="28"/>
                <w:rtl/>
                <w:lang w:bidi="fa-IR"/>
              </w:rPr>
            </w:pPr>
          </w:p>
          <w:p w:rsidR="007708CB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</w:rPr>
            </w:pP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lastRenderedPageBreak/>
              <w:t>عنوان اثر ترجمه شده به زبان فارسی</w:t>
            </w:r>
            <w:r>
              <w:rPr>
                <w:rFonts w:ascii="Tahoma" w:hAnsi="Tahoma" w:cs="B Nazanin" w:hint="cs"/>
                <w:sz w:val="28"/>
                <w:szCs w:val="28"/>
                <w:rtl/>
              </w:rPr>
              <w:t xml:space="preserve"> برای طرح در شورا و تایید آن</w:t>
            </w: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 xml:space="preserve">: </w:t>
            </w:r>
          </w:p>
          <w:p w:rsidR="009935B2" w:rsidRDefault="009935B2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7708CB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کلیدواژه ها</w:t>
            </w:r>
            <w:r w:rsidR="009935B2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(فارسی و انگلیسی)</w:t>
            </w:r>
          </w:p>
          <w:p w:rsidR="007708CB" w:rsidRDefault="007708CB" w:rsidP="007708CB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</w:rPr>
              <w:t>تعداد تقریبی صفحه ها:</w:t>
            </w:r>
          </w:p>
          <w:p w:rsidR="00D00DBE" w:rsidRPr="003237E2" w:rsidRDefault="00D00DBE" w:rsidP="00A52970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</w:p>
        </w:tc>
      </w:tr>
      <w:tr w:rsidR="006D720A" w:rsidRPr="003237E2" w:rsidTr="002101EF">
        <w:trPr>
          <w:trHeight w:val="3260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E14" w:rsidRDefault="005F5E14" w:rsidP="005F5E14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lastRenderedPageBreak/>
              <w:t xml:space="preserve">مخاطبان اثر: </w:t>
            </w:r>
          </w:p>
          <w:p w:rsidR="009935B2" w:rsidRPr="003237E2" w:rsidRDefault="009935B2" w:rsidP="005F5E14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5F5E14" w:rsidRDefault="005F5E14" w:rsidP="005F5E14">
            <w:pPr>
              <w:tabs>
                <w:tab w:val="left" w:pos="3339"/>
                <w:tab w:val="left" w:pos="548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285376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موضوع اثر</w:t>
            </w: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9935B2" w:rsidRDefault="009935B2" w:rsidP="005F5E14">
            <w:pPr>
              <w:tabs>
                <w:tab w:val="left" w:pos="3339"/>
                <w:tab w:val="left" w:pos="548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اهداف مترجم(مترجمین) برای ترجمه کتاب به فارسی:</w:t>
            </w:r>
          </w:p>
          <w:p w:rsidR="009935B2" w:rsidRDefault="009935B2" w:rsidP="005F5E14">
            <w:pPr>
              <w:tabs>
                <w:tab w:val="left" w:pos="3339"/>
                <w:tab w:val="left" w:pos="548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</w:p>
          <w:p w:rsidR="009935B2" w:rsidRDefault="009935B2" w:rsidP="005F5E14">
            <w:pPr>
              <w:tabs>
                <w:tab w:val="left" w:pos="3339"/>
                <w:tab w:val="left" w:pos="548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</w:p>
          <w:p w:rsidR="00285376" w:rsidRPr="003237E2" w:rsidRDefault="00285376" w:rsidP="005F5E14">
            <w:pPr>
              <w:tabs>
                <w:tab w:val="left" w:pos="3339"/>
                <w:tab w:val="left" w:pos="5484"/>
              </w:tabs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285376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(موضوع اثر با مراجعه به </w:t>
            </w:r>
            <w:hyperlink r:id="rId9" w:history="1">
              <w:r w:rsidRPr="003237E2">
                <w:rPr>
                  <w:rFonts w:ascii="Tahoma" w:hAnsi="Tahoma" w:cs="B Nazanin" w:hint="cs"/>
                  <w:color w:val="0563C1" w:themeColor="hyperlink"/>
                  <w:sz w:val="28"/>
                  <w:szCs w:val="28"/>
                  <w:u w:val="single"/>
                  <w:rtl/>
                  <w:lang w:bidi="fa-IR"/>
                </w:rPr>
                <w:t xml:space="preserve">سامانه </w:t>
              </w:r>
              <w:r w:rsidR="005F5E14">
                <w:rPr>
                  <w:rFonts w:ascii="Tahoma" w:hAnsi="Tahoma" w:cs="B Nazanin" w:hint="cs"/>
                  <w:color w:val="0563C1" w:themeColor="hyperlink"/>
                  <w:sz w:val="28"/>
                  <w:szCs w:val="28"/>
                  <w:u w:val="single"/>
                  <w:rtl/>
                  <w:lang w:bidi="fa-IR"/>
                </w:rPr>
                <w:t xml:space="preserve">مدیریت </w:t>
              </w:r>
              <w:r w:rsidRPr="003237E2">
                <w:rPr>
                  <w:rFonts w:ascii="Tahoma" w:hAnsi="Tahoma" w:cs="B Nazanin" w:hint="cs"/>
                  <w:color w:val="0563C1" w:themeColor="hyperlink"/>
                  <w:sz w:val="28"/>
                  <w:szCs w:val="28"/>
                  <w:u w:val="single"/>
                  <w:rtl/>
                  <w:lang w:bidi="fa-IR"/>
                </w:rPr>
                <w:t>انتشارات دانشگاه (مداد)</w:t>
              </w:r>
            </w:hyperlink>
            <w:r w:rsidRPr="00285376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، از بخش فهرست موضوعی انتخاب شود)</w:t>
            </w:r>
          </w:p>
          <w:p w:rsidR="00E17F5A" w:rsidRDefault="004579D2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>تعداد تقریبی صفح</w:t>
            </w:r>
            <w:r w:rsidR="005F5E14">
              <w:rPr>
                <w:rFonts w:ascii="Tahoma" w:hAnsi="Tahoma" w:cs="B Nazanin" w:hint="cs"/>
                <w:sz w:val="28"/>
                <w:szCs w:val="28"/>
                <w:rtl/>
              </w:rPr>
              <w:t>ات کتاب پس از ترجمه</w:t>
            </w:r>
            <w:r w:rsidR="00E17F5A" w:rsidRPr="003237E2">
              <w:rPr>
                <w:rFonts w:ascii="Tahoma" w:hAnsi="Tahoma" w:cs="B Nazanin" w:hint="cs"/>
                <w:sz w:val="28"/>
                <w:szCs w:val="28"/>
                <w:rtl/>
              </w:rPr>
              <w:t>:</w:t>
            </w:r>
          </w:p>
          <w:p w:rsidR="00AE6BB0" w:rsidRDefault="00AE6BB0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9935B2" w:rsidRDefault="009935B2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9935B2" w:rsidRPr="003237E2" w:rsidRDefault="009935B2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CE350C" w:rsidRPr="003237E2" w:rsidRDefault="00CE350C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 xml:space="preserve">چکیده اثر (حداکثر در 15 سطر): </w:t>
            </w:r>
          </w:p>
          <w:p w:rsidR="00CE350C" w:rsidRDefault="00CE350C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CE350C" w:rsidRPr="003237E2" w:rsidRDefault="00CE350C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D00DBE" w:rsidRDefault="00D00DBE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</w:p>
          <w:p w:rsidR="006D720A" w:rsidRPr="003237E2" w:rsidRDefault="006D720A" w:rsidP="00071036">
            <w:pPr>
              <w:spacing w:line="480" w:lineRule="auto"/>
              <w:jc w:val="both"/>
              <w:rPr>
                <w:rFonts w:ascii="Tahoma" w:hAnsi="Tahoma" w:cs="B Nazanin"/>
                <w:sz w:val="28"/>
                <w:szCs w:val="28"/>
                <w:rtl/>
              </w:rPr>
            </w:pPr>
            <w:r w:rsidRPr="003237E2">
              <w:rPr>
                <w:rFonts w:ascii="Tahoma" w:hAnsi="Tahoma" w:cs="B Nazanin" w:hint="cs"/>
                <w:sz w:val="28"/>
                <w:szCs w:val="28"/>
                <w:rtl/>
              </w:rPr>
              <w:t xml:space="preserve">  </w:t>
            </w:r>
          </w:p>
        </w:tc>
      </w:tr>
    </w:tbl>
    <w:p w:rsidR="00C2268E" w:rsidRDefault="00C2268E" w:rsidP="005F5E14">
      <w:pPr>
        <w:jc w:val="both"/>
        <w:rPr>
          <w:rFonts w:ascii="Tahoma" w:hAnsi="Tahoma" w:cs="B Nazanin"/>
          <w:b/>
          <w:bCs/>
          <w:sz w:val="22"/>
          <w:szCs w:val="22"/>
          <w:rtl/>
          <w:lang w:bidi="fa-IR"/>
        </w:rPr>
      </w:pPr>
    </w:p>
    <w:p w:rsidR="005F5E14" w:rsidRPr="006C1DAB" w:rsidRDefault="005F5E14" w:rsidP="006C1DAB">
      <w:pPr>
        <w:jc w:val="both"/>
        <w:rPr>
          <w:rFonts w:ascii="Tahoma" w:hAnsi="Tahoma" w:cs="B Nazanin"/>
          <w:sz w:val="22"/>
          <w:szCs w:val="22"/>
          <w:rtl/>
          <w:lang w:bidi="fa-IR"/>
        </w:rPr>
      </w:pPr>
      <w:r w:rsidRPr="005F5E14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توجه:</w:t>
      </w:r>
      <w:r w:rsidRPr="005F5E14">
        <w:rPr>
          <w:rFonts w:ascii="Tahoma" w:hAnsi="Tahoma" w:cs="B Nazanin" w:hint="cs"/>
          <w:sz w:val="22"/>
          <w:szCs w:val="22"/>
          <w:rtl/>
          <w:lang w:bidi="fa-IR"/>
        </w:rPr>
        <w:t xml:space="preserve"> مسئولیت هر گونه مغایرت در عنوان، محتوی و ... در نسخه نهایی و تایید شده کتاب جهت چاپ توسط دانشگاه و کتاب چاپ شده با مولف می‌باشد. در صورت نیاز به هرگونه تغییر، لازم است قبلا موافقت کتبی معاونت تحقیقات و فناوری دانشگاه کسب گردد.</w:t>
      </w:r>
    </w:p>
    <w:p w:rsidR="006C1DAB" w:rsidRDefault="006C1DAB" w:rsidP="006C1DAB">
      <w:pPr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2101EF" w:rsidRDefault="00361AA5" w:rsidP="006C1DAB">
      <w:pPr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3237E2">
        <w:rPr>
          <w:rFonts w:ascii="Tahoma" w:hAnsi="Tahoma" w:cs="B Nazanin"/>
          <w:sz w:val="28"/>
          <w:szCs w:val="28"/>
          <w:rtl/>
          <w:lang w:bidi="fa-IR"/>
        </w:rPr>
        <w:t>اینجانب                      تعهد می‌نمایم کلیه اصول اخلاقی در نگارش را رعایت و با علم به مصادیق سرقت علمی (</w:t>
      </w:r>
      <w:r w:rsidRPr="003237E2">
        <w:rPr>
          <w:rFonts w:ascii="Tahoma" w:hAnsi="Tahoma" w:cs="B Nazanin"/>
          <w:sz w:val="28"/>
          <w:szCs w:val="28"/>
          <w:lang w:bidi="fa-IR"/>
        </w:rPr>
        <w:t>plagiarism</w:t>
      </w:r>
      <w:r w:rsidRPr="003237E2">
        <w:rPr>
          <w:rFonts w:ascii="Tahoma" w:hAnsi="Tahoma" w:cs="B Nazanin"/>
          <w:sz w:val="28"/>
          <w:szCs w:val="28"/>
          <w:rtl/>
          <w:lang w:bidi="fa-IR"/>
        </w:rPr>
        <w:t>) از آن‌ها پرهیز نموده‌ام. همچنین امتیاز چاپ و نشر این کتاب تنها به انتشارات دانشگاه علوم پزشکی زنجان واگذار می‌گردد و مسئولیت عدم رعایت هر کدام از موارد فوق را می‌پذیرم.</w:t>
      </w:r>
    </w:p>
    <w:p w:rsidR="005F5E14" w:rsidRDefault="00361AA5" w:rsidP="005F5E14">
      <w:pPr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3237E2">
        <w:rPr>
          <w:rFonts w:ascii="Tahoma" w:hAnsi="Tahoma" w:cs="B Nazanin"/>
          <w:sz w:val="28"/>
          <w:szCs w:val="28"/>
          <w:rtl/>
          <w:lang w:bidi="fa-IR"/>
        </w:rPr>
        <w:t xml:space="preserve">تاریخ تکمیل فرم                                        </w:t>
      </w:r>
      <w:r w:rsidR="00193EAD" w:rsidRPr="003237E2">
        <w:rPr>
          <w:rFonts w:ascii="Tahoma" w:hAnsi="Tahoma" w:cs="B Nazanin" w:hint="cs"/>
          <w:sz w:val="28"/>
          <w:szCs w:val="28"/>
          <w:rtl/>
          <w:lang w:bidi="fa-IR"/>
        </w:rPr>
        <w:t xml:space="preserve">         </w:t>
      </w:r>
      <w:r w:rsidRPr="003237E2">
        <w:rPr>
          <w:rFonts w:ascii="Tahoma" w:hAnsi="Tahoma" w:cs="B Nazanin"/>
          <w:sz w:val="28"/>
          <w:szCs w:val="28"/>
          <w:rtl/>
          <w:lang w:bidi="fa-IR"/>
        </w:rPr>
        <w:t xml:space="preserve">            امضاء</w:t>
      </w:r>
    </w:p>
    <w:p w:rsidR="006C1DAB" w:rsidRDefault="006C1DAB" w:rsidP="005F5E14">
      <w:pPr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6C1DAB" w:rsidRPr="006C1DAB" w:rsidRDefault="006C1DAB" w:rsidP="006C1DAB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لطفا پس از تکمیل فرم آن را به اداره انتشارات دانشگاه به نشانی </w:t>
      </w:r>
      <w:hyperlink r:id="rId10" w:history="1">
        <w:r w:rsidRPr="00AA2327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fa-IR"/>
          </w:rPr>
          <w:t>pub@zums.ac.ir</w:t>
        </w:r>
      </w:hyperlink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ارسال فرمایید.</w:t>
      </w:r>
    </w:p>
    <w:sectPr w:rsidR="006C1DAB" w:rsidRPr="006C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AB" w:rsidRDefault="00C01EAB" w:rsidP="00903CA7">
      <w:r>
        <w:separator/>
      </w:r>
    </w:p>
  </w:endnote>
  <w:endnote w:type="continuationSeparator" w:id="0">
    <w:p w:rsidR="00C01EAB" w:rsidRDefault="00C01EAB" w:rsidP="0090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IranNastaliq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AB" w:rsidRDefault="00C01EAB" w:rsidP="00903CA7">
      <w:r>
        <w:separator/>
      </w:r>
    </w:p>
  </w:footnote>
  <w:footnote w:type="continuationSeparator" w:id="0">
    <w:p w:rsidR="00C01EAB" w:rsidRDefault="00C01EAB" w:rsidP="0090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571CE"/>
    <w:multiLevelType w:val="hybridMultilevel"/>
    <w:tmpl w:val="706E8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1D"/>
    <w:rsid w:val="0001631B"/>
    <w:rsid w:val="00024267"/>
    <w:rsid w:val="0004429C"/>
    <w:rsid w:val="00071036"/>
    <w:rsid w:val="000A1AB3"/>
    <w:rsid w:val="000A5535"/>
    <w:rsid w:val="000C5613"/>
    <w:rsid w:val="000E0BB7"/>
    <w:rsid w:val="000E622C"/>
    <w:rsid w:val="0017691D"/>
    <w:rsid w:val="00193A33"/>
    <w:rsid w:val="00193EAD"/>
    <w:rsid w:val="00207717"/>
    <w:rsid w:val="002101EF"/>
    <w:rsid w:val="00283DB4"/>
    <w:rsid w:val="00285376"/>
    <w:rsid w:val="002929B5"/>
    <w:rsid w:val="002A3DEE"/>
    <w:rsid w:val="003237E2"/>
    <w:rsid w:val="0032626D"/>
    <w:rsid w:val="00361AA5"/>
    <w:rsid w:val="00370B58"/>
    <w:rsid w:val="00374AA8"/>
    <w:rsid w:val="003C0443"/>
    <w:rsid w:val="003E78B0"/>
    <w:rsid w:val="0040318E"/>
    <w:rsid w:val="00424E6E"/>
    <w:rsid w:val="004502AC"/>
    <w:rsid w:val="004552D6"/>
    <w:rsid w:val="004579D2"/>
    <w:rsid w:val="00484FFB"/>
    <w:rsid w:val="004F1126"/>
    <w:rsid w:val="00527D00"/>
    <w:rsid w:val="005331F9"/>
    <w:rsid w:val="005606E3"/>
    <w:rsid w:val="005640F1"/>
    <w:rsid w:val="005961F7"/>
    <w:rsid w:val="005A16DB"/>
    <w:rsid w:val="005F5E14"/>
    <w:rsid w:val="00657075"/>
    <w:rsid w:val="006A3DB2"/>
    <w:rsid w:val="006A5853"/>
    <w:rsid w:val="006C1DAB"/>
    <w:rsid w:val="006D4FE9"/>
    <w:rsid w:val="006D720A"/>
    <w:rsid w:val="007708CB"/>
    <w:rsid w:val="007A34B1"/>
    <w:rsid w:val="00801513"/>
    <w:rsid w:val="00816052"/>
    <w:rsid w:val="00861CD8"/>
    <w:rsid w:val="0086572B"/>
    <w:rsid w:val="00903CA7"/>
    <w:rsid w:val="00921873"/>
    <w:rsid w:val="00971DB2"/>
    <w:rsid w:val="009935B2"/>
    <w:rsid w:val="009C078A"/>
    <w:rsid w:val="009E1BB6"/>
    <w:rsid w:val="009E7946"/>
    <w:rsid w:val="00A52970"/>
    <w:rsid w:val="00A56C1D"/>
    <w:rsid w:val="00AA2327"/>
    <w:rsid w:val="00AE6BB0"/>
    <w:rsid w:val="00AF6092"/>
    <w:rsid w:val="00B706FE"/>
    <w:rsid w:val="00BA5C87"/>
    <w:rsid w:val="00BB55BA"/>
    <w:rsid w:val="00C01EAB"/>
    <w:rsid w:val="00C045B9"/>
    <w:rsid w:val="00C1191B"/>
    <w:rsid w:val="00C13BB6"/>
    <w:rsid w:val="00C16B22"/>
    <w:rsid w:val="00C2150F"/>
    <w:rsid w:val="00C2268E"/>
    <w:rsid w:val="00CC37FE"/>
    <w:rsid w:val="00CE350C"/>
    <w:rsid w:val="00D00DBE"/>
    <w:rsid w:val="00D51CD8"/>
    <w:rsid w:val="00DF7BC9"/>
    <w:rsid w:val="00E17F5A"/>
    <w:rsid w:val="00E55E7E"/>
    <w:rsid w:val="00E66272"/>
    <w:rsid w:val="00E81258"/>
    <w:rsid w:val="00E85E09"/>
    <w:rsid w:val="00ED1679"/>
    <w:rsid w:val="00F00ED5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DA99"/>
  <w15:docId w15:val="{0B61A85B-70D5-49E8-A28F-55D83F0C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0F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03CA7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CA7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3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CA7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22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22C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622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C1D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DAB"/>
    <w:pPr>
      <w:bidi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ub@z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.research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A0BE-925C-4D01-9361-F797FEB3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bayat</dc:creator>
  <cp:lastModifiedBy>1</cp:lastModifiedBy>
  <cp:revision>3</cp:revision>
  <dcterms:created xsi:type="dcterms:W3CDTF">2024-10-10T08:02:00Z</dcterms:created>
  <dcterms:modified xsi:type="dcterms:W3CDTF">2024-10-10T08:03:00Z</dcterms:modified>
</cp:coreProperties>
</file>